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07E162AE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 xml:space="preserve">Notice </w:t>
      </w:r>
      <w:r w:rsidR="00717867">
        <w:rPr>
          <w:b/>
          <w:sz w:val="28"/>
          <w:szCs w:val="28"/>
          <w:u w:val="single"/>
        </w:rPr>
        <w:t xml:space="preserve">to Holders </w:t>
      </w:r>
      <w:r w:rsidR="003061E2">
        <w:rPr>
          <w:b/>
          <w:sz w:val="28"/>
          <w:szCs w:val="28"/>
          <w:u w:val="single"/>
        </w:rPr>
        <w:t xml:space="preserve">of </w:t>
      </w:r>
      <w:r w:rsidR="00312686">
        <w:rPr>
          <w:b/>
          <w:sz w:val="28"/>
          <w:szCs w:val="28"/>
          <w:u w:val="single"/>
        </w:rPr>
        <w:t>Private Land</w:t>
      </w:r>
      <w:r w:rsidR="007F17AC" w:rsidRPr="009328B3">
        <w:rPr>
          <w:b/>
          <w:sz w:val="28"/>
          <w:szCs w:val="28"/>
          <w:u w:val="single"/>
        </w:rPr>
        <w:t xml:space="preserve"> (WA)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2FA79958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312686">
        <w:rPr>
          <w:sz w:val="24"/>
          <w:szCs w:val="24"/>
        </w:rPr>
        <w:t>r sending Notice to Holders of Private Land (Sec. 33(1) or 33(1a))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6C3C6C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6C3C6C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6C3C6C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1C8257B9" w:rsidR="004E25E9" w:rsidRPr="009328B3" w:rsidRDefault="003061E2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Notice to Holders of </w:t>
            </w:r>
            <w:r w:rsidR="00312686">
              <w:rPr>
                <w:szCs w:val="24"/>
              </w:rPr>
              <w:t>Private Land</w:t>
            </w:r>
          </w:p>
        </w:tc>
      </w:tr>
      <w:tr w:rsidR="004E25E9" w:rsidRPr="009328B3" w14:paraId="46286620" w14:textId="77777777" w:rsidTr="006C3C6C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6C3C6C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5299E831" w:rsidR="00F01090" w:rsidRPr="001051DD" w:rsidRDefault="00027331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6C3C6C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6C3C6C" w:rsidRPr="009328B3" w14:paraId="6F924C64" w14:textId="77777777" w:rsidTr="006C3C6C">
        <w:trPr>
          <w:trHeight w:val="287"/>
        </w:trPr>
        <w:tc>
          <w:tcPr>
            <w:tcW w:w="3375" w:type="dxa"/>
          </w:tcPr>
          <w:p w14:paraId="7763F57E" w14:textId="77777777" w:rsidR="006C3C6C" w:rsidRPr="009328B3" w:rsidRDefault="006C3C6C" w:rsidP="00A2088F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shd w:val="clear" w:color="auto" w:fill="D6E3BC" w:themeFill="accent3" w:themeFillTint="66"/>
          </w:tcPr>
          <w:p w14:paraId="50CDC800" w14:textId="77777777" w:rsidR="006C3C6C" w:rsidRPr="009328B3" w:rsidRDefault="006C3C6C" w:rsidP="00A2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shd w:val="clear" w:color="auto" w:fill="D6E3BC" w:themeFill="accent3" w:themeFillTint="66"/>
          </w:tcPr>
          <w:p w14:paraId="017E9121" w14:textId="77777777" w:rsidR="006C3C6C" w:rsidRPr="009328B3" w:rsidRDefault="006C3C6C" w:rsidP="00A2088F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</w:t>
            </w:r>
            <w:r w:rsidRPr="009328B3">
              <w:rPr>
                <w:sz w:val="24"/>
                <w:szCs w:val="24"/>
              </w:rPr>
              <w:t>Date</w:t>
            </w:r>
            <w:r>
              <w:rPr>
                <w:sz w:val="24"/>
                <w:szCs w:val="24"/>
              </w:rPr>
              <w:t>Time</w:t>
            </w:r>
            <w:proofErr w:type="spellEnd"/>
            <w:r w:rsidRPr="009328B3">
              <w:rPr>
                <w:sz w:val="24"/>
                <w:szCs w:val="24"/>
              </w:rPr>
              <w:t>}</w:t>
            </w:r>
          </w:p>
        </w:tc>
      </w:tr>
      <w:tr w:rsidR="006C3C6C" w:rsidRPr="009328B3" w14:paraId="74157B29" w14:textId="77777777" w:rsidTr="006C3C6C">
        <w:trPr>
          <w:trHeight w:val="302"/>
        </w:trPr>
        <w:tc>
          <w:tcPr>
            <w:tcW w:w="3375" w:type="dxa"/>
          </w:tcPr>
          <w:p w14:paraId="5A899B61" w14:textId="77777777" w:rsidR="006C3C6C" w:rsidRPr="009328B3" w:rsidRDefault="006C3C6C" w:rsidP="00A2088F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shd w:val="clear" w:color="auto" w:fill="D6E3BC" w:themeFill="accent3" w:themeFillTint="66"/>
          </w:tcPr>
          <w:p w14:paraId="6C1AB1C6" w14:textId="77777777" w:rsidR="006C3C6C" w:rsidRPr="009328B3" w:rsidRDefault="006C3C6C" w:rsidP="00A20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shd w:val="clear" w:color="auto" w:fill="D6E3BC" w:themeFill="accent3" w:themeFillTint="66"/>
          </w:tcPr>
          <w:p w14:paraId="5722FB74" w14:textId="77777777" w:rsidR="006C3C6C" w:rsidRPr="009328B3" w:rsidRDefault="006C3C6C" w:rsidP="00A2088F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= {Critical Date}</w:t>
            </w:r>
            <w:r>
              <w:rPr>
                <w:sz w:val="24"/>
                <w:szCs w:val="24"/>
              </w:rPr>
              <w:t xml:space="preserve"> + 35days</w:t>
            </w:r>
          </w:p>
        </w:tc>
      </w:tr>
      <w:tr w:rsidR="00431E89" w:rsidRPr="009328B3" w14:paraId="071C22A8" w14:textId="77777777" w:rsidTr="006C3C6C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985509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Pre 2006</w:t>
            </w:r>
          </w:p>
        </w:tc>
      </w:tr>
      <w:tr w:rsidR="00985509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Exploration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Post 2006</w:t>
            </w:r>
          </w:p>
        </w:tc>
      </w:tr>
      <w:tr w:rsidR="00985509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Prospecting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063C0206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1B9A0231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E52C1AD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Mining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7DD0CA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4D72A381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72643FF" w14:textId="77777777" w:rsidR="00985509" w:rsidRPr="00CE2A00" w:rsidRDefault="00985509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20B60BC" w14:textId="77777777" w:rsidR="00985509" w:rsidRPr="00CE2A00" w:rsidRDefault="00985509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98AD0A2" w14:textId="77777777" w:rsidR="00985509" w:rsidRPr="00CE2A00" w:rsidRDefault="002770FE" w:rsidP="00165FBA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Pre 1998</w:t>
            </w:r>
          </w:p>
        </w:tc>
      </w:tr>
      <w:tr w:rsidR="002770FE" w:rsidRPr="009328B3" w14:paraId="7819B541" w14:textId="77777777" w:rsidTr="000866FC">
        <w:tc>
          <w:tcPr>
            <w:tcW w:w="2694" w:type="dxa"/>
            <w:shd w:val="clear" w:color="auto" w:fill="D6E3BC" w:themeFill="accent3" w:themeFillTint="66"/>
          </w:tcPr>
          <w:p w14:paraId="41F75EBC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49FA2817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1CE0D35F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Post 1998</w:t>
            </w:r>
          </w:p>
        </w:tc>
      </w:tr>
      <w:tr w:rsidR="002770FE" w:rsidRPr="009328B3" w14:paraId="6179131A" w14:textId="77777777" w:rsidTr="000866FC">
        <w:tc>
          <w:tcPr>
            <w:tcW w:w="2694" w:type="dxa"/>
            <w:shd w:val="clear" w:color="auto" w:fill="D6E3BC" w:themeFill="accent3" w:themeFillTint="66"/>
          </w:tcPr>
          <w:p w14:paraId="0D4B8556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546FE80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F9E2834" w14:textId="77777777" w:rsidR="002770FE" w:rsidRPr="00CE2A00" w:rsidRDefault="002770FE" w:rsidP="000866FC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Linked</w:t>
            </w:r>
          </w:p>
        </w:tc>
      </w:tr>
      <w:tr w:rsidR="00985509" w:rsidRPr="009328B3" w14:paraId="1744380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DEBFD5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0872441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Retention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22AB0DFC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985509" w:rsidRPr="009328B3" w14:paraId="674BF227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2F26BA04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7BBAF1E2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General Purpose Lease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DDE616A" w14:textId="77777777" w:rsidR="00985509" w:rsidRPr="009328B3" w:rsidRDefault="00985509" w:rsidP="00165FBA">
            <w:pPr>
              <w:rPr>
                <w:sz w:val="24"/>
                <w:szCs w:val="24"/>
              </w:rPr>
            </w:pPr>
          </w:p>
        </w:tc>
      </w:tr>
      <w:tr w:rsidR="008E4788" w:rsidRPr="009328B3" w14:paraId="39FCEBE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6795A96B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D6E3BC" w:themeFill="accent3" w:themeFillTint="66"/>
          </w:tcPr>
          <w:p w14:paraId="7391533F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D6E3BC" w:themeFill="accent3" w:themeFillTint="66"/>
          </w:tcPr>
          <w:p w14:paraId="29338EE0" w14:textId="77777777" w:rsidR="008E4788" w:rsidRPr="009328B3" w:rsidRDefault="008E4788" w:rsidP="00165FBA">
            <w:pPr>
              <w:rPr>
                <w:sz w:val="24"/>
                <w:szCs w:val="24"/>
              </w:rPr>
            </w:pP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6275EC" w:rsidRPr="009328B3" w14:paraId="2526BD84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542D69C1" w14:textId="1910C876" w:rsidR="006275EC" w:rsidRPr="006D2EDC" w:rsidRDefault="003061E2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Check Quick Appraisal for </w:t>
            </w:r>
            <w:r w:rsidR="00312686">
              <w:rPr>
                <w:rFonts w:asciiTheme="minorHAnsi" w:eastAsiaTheme="minorHAnsi" w:hAnsiTheme="minorHAnsi" w:cstheme="minorBidi"/>
                <w:color w:val="auto"/>
                <w:szCs w:val="24"/>
              </w:rPr>
              <w:t>Owners for the Private Land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6D3F016E" w14:textId="6179FCDA" w:rsidR="006275EC" w:rsidRPr="009328B3" w:rsidRDefault="006D2EDC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05C34">
              <w:rPr>
                <w:sz w:val="24"/>
                <w:szCs w:val="24"/>
              </w:rPr>
              <w:t>d</w:t>
            </w:r>
          </w:p>
        </w:tc>
      </w:tr>
      <w:tr w:rsidR="00312686" w:rsidRPr="009328B3" w14:paraId="54530028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2A211CF9" w14:textId="2163799A" w:rsidR="00312686" w:rsidRDefault="00312686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Check Quick Appraisal for Local Shire(s)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53613C4C" w14:textId="12AAABA7" w:rsidR="00312686" w:rsidRDefault="00312686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3061E2" w:rsidRPr="009328B3" w14:paraId="5EAF7ABD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FF99C19" w14:textId="1F4E99DF" w:rsidR="003061E2" w:rsidRDefault="00101B4A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Print</w:t>
            </w:r>
            <w:r w:rsidR="003061E2">
              <w:rPr>
                <w:rFonts w:asciiTheme="minorHAnsi" w:eastAsiaTheme="minorHAnsi" w:hAnsiTheme="minorHAnsi" w:cstheme="minorBidi"/>
                <w:color w:val="auto"/>
                <w:szCs w:val="24"/>
              </w:rPr>
              <w:t xml:space="preserve"> Application and Map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35E649F1" w14:textId="413713D6" w:rsidR="003061E2" w:rsidRDefault="003061E2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3061E2" w:rsidRPr="009328B3" w14:paraId="2A1AA55D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375988C0" w14:textId="7B5873C7" w:rsidR="003061E2" w:rsidRPr="009328B3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Send Registered Post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00DFF084" w14:textId="0DA33DCD" w:rsidR="003061E2" w:rsidRPr="009328B3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14d</w:t>
            </w:r>
          </w:p>
        </w:tc>
      </w:tr>
      <w:tr w:rsidR="00717867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717867" w:rsidRDefault="00717867" w:rsidP="009328B3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717867" w:rsidRDefault="00717867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3771EF9D" w14:textId="4D14DB9C" w:rsidR="00A02140" w:rsidRDefault="00FA4EBA" w:rsidP="00D07EA8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2512C56F" w14:textId="77777777" w:rsidR="006A3414" w:rsidRPr="009328B3" w:rsidRDefault="006A3414" w:rsidP="00D07EA8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21336"/>
    <w:rsid w:val="00027331"/>
    <w:rsid w:val="00035887"/>
    <w:rsid w:val="000422FA"/>
    <w:rsid w:val="000567D5"/>
    <w:rsid w:val="00065DDC"/>
    <w:rsid w:val="0006729A"/>
    <w:rsid w:val="00073E2E"/>
    <w:rsid w:val="00092044"/>
    <w:rsid w:val="000B2CEB"/>
    <w:rsid w:val="000C7037"/>
    <w:rsid w:val="000D7BCB"/>
    <w:rsid w:val="000F0C7B"/>
    <w:rsid w:val="00101B4A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D37B5"/>
    <w:rsid w:val="001D7733"/>
    <w:rsid w:val="00212C49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2686"/>
    <w:rsid w:val="0031442C"/>
    <w:rsid w:val="00323285"/>
    <w:rsid w:val="0035472F"/>
    <w:rsid w:val="00385DD1"/>
    <w:rsid w:val="003C6C1D"/>
    <w:rsid w:val="003E0486"/>
    <w:rsid w:val="003E48AE"/>
    <w:rsid w:val="00431E89"/>
    <w:rsid w:val="00441A77"/>
    <w:rsid w:val="004512C5"/>
    <w:rsid w:val="004708B6"/>
    <w:rsid w:val="00475FE7"/>
    <w:rsid w:val="00492249"/>
    <w:rsid w:val="004D5989"/>
    <w:rsid w:val="004E25E9"/>
    <w:rsid w:val="00555AA8"/>
    <w:rsid w:val="00584116"/>
    <w:rsid w:val="005912F5"/>
    <w:rsid w:val="005D7814"/>
    <w:rsid w:val="006275EC"/>
    <w:rsid w:val="006A3414"/>
    <w:rsid w:val="006C3C6C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F17AC"/>
    <w:rsid w:val="0082258E"/>
    <w:rsid w:val="00880018"/>
    <w:rsid w:val="008A61D2"/>
    <w:rsid w:val="008B2016"/>
    <w:rsid w:val="008E2879"/>
    <w:rsid w:val="008E4788"/>
    <w:rsid w:val="009176AF"/>
    <w:rsid w:val="0093041B"/>
    <w:rsid w:val="009328B3"/>
    <w:rsid w:val="00953216"/>
    <w:rsid w:val="00985509"/>
    <w:rsid w:val="00997DCA"/>
    <w:rsid w:val="00A02140"/>
    <w:rsid w:val="00A219FB"/>
    <w:rsid w:val="00A33A0B"/>
    <w:rsid w:val="00A35672"/>
    <w:rsid w:val="00A64930"/>
    <w:rsid w:val="00A917A7"/>
    <w:rsid w:val="00AF75C1"/>
    <w:rsid w:val="00B062D7"/>
    <w:rsid w:val="00B340AC"/>
    <w:rsid w:val="00BE42C3"/>
    <w:rsid w:val="00C044D7"/>
    <w:rsid w:val="00C05C34"/>
    <w:rsid w:val="00C14E64"/>
    <w:rsid w:val="00C30241"/>
    <w:rsid w:val="00C420AA"/>
    <w:rsid w:val="00C477EB"/>
    <w:rsid w:val="00CB6105"/>
    <w:rsid w:val="00CC0D30"/>
    <w:rsid w:val="00CE2A00"/>
    <w:rsid w:val="00D03057"/>
    <w:rsid w:val="00D040CA"/>
    <w:rsid w:val="00D07EA8"/>
    <w:rsid w:val="00D213FE"/>
    <w:rsid w:val="00D27C76"/>
    <w:rsid w:val="00D4513F"/>
    <w:rsid w:val="00D568B4"/>
    <w:rsid w:val="00D93FD5"/>
    <w:rsid w:val="00DF03CA"/>
    <w:rsid w:val="00DF29A7"/>
    <w:rsid w:val="00E87378"/>
    <w:rsid w:val="00EB6089"/>
    <w:rsid w:val="00ED1A7E"/>
    <w:rsid w:val="00ED78C0"/>
    <w:rsid w:val="00EF0E59"/>
    <w:rsid w:val="00F01090"/>
    <w:rsid w:val="00F74559"/>
    <w:rsid w:val="00F92056"/>
    <w:rsid w:val="00F93374"/>
    <w:rsid w:val="00F93756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8486B3-9DA0-43EB-975F-7336F69ADEDF}"/>
</file>

<file path=customXml/itemProps3.xml><?xml version="1.0" encoding="utf-8"?>
<ds:datastoreItem xmlns:ds="http://schemas.openxmlformats.org/officeDocument/2006/customXml" ds:itemID="{1995CD5A-2F40-4ACB-8B7F-1A39D3121A29}"/>
</file>

<file path=customXml/itemProps4.xml><?xml version="1.0" encoding="utf-8"?>
<ds:datastoreItem xmlns:ds="http://schemas.openxmlformats.org/officeDocument/2006/customXml" ds:itemID="{1D359F28-15EB-41E7-94AA-97C51863C1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2022-01-06T04:07:00Z</dcterms:created>
  <dcterms:modified xsi:type="dcterms:W3CDTF">2022-01-06T04:07:00Z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